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05736D" w:rsidRPr="00330A86" w:rsidRDefault="00395435" w:rsidP="00A40E8C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="00A40E8C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and Instructor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  <w:r w:rsidR="00A40E8C">
        <w:rPr>
          <w:rFonts w:ascii="Times New Roman" w:hAnsi="Times New Roman" w:cs="Times New Roman"/>
          <w:b/>
          <w:bCs/>
          <w:sz w:val="26"/>
          <w:szCs w:val="26"/>
        </w:rPr>
        <w:t>;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>: Winter 2014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 xml:space="preserve"> {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>Ten weeks: 1/14-3/18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 xml:space="preserve"> Schofield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Days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Times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>: Tuesdays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 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7437AA" w:rsidRPr="006F6531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robertbanthoeng@yahoo.com</w:t>
        </w:r>
      </w:hyperlink>
      <w:r w:rsidR="000C6353">
        <w:t xml:space="preserve">;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January 14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January 21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F65B9D" w:rsidRPr="00DC43A1" w:rsidRDefault="00F65B9D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User-friendly review of EN101 punctuation.  (</w:t>
      </w:r>
      <w:r w:rsidRPr="00F65B9D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>
        <w:rPr>
          <w:rFonts w:ascii="Times New Roman" w:hAnsi="Times New Roman" w:cs="Times New Roman"/>
          <w:sz w:val="20"/>
          <w:szCs w:val="20"/>
        </w:rPr>
        <w:t xml:space="preserve"> Please take careful notes.)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F65B9D" w:rsidRDefault="00F65B9D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Tentative thesis statement for synthesis paper, subject to approval.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January 28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F65B9D" w:rsidRDefault="00F65B9D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MLA Protocol Grade Sheet for 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9454A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Review</w:t>
      </w:r>
      <w:r w:rsidR="00701ED3">
        <w:rPr>
          <w:rFonts w:ascii="Times New Roman" w:hAnsi="Times New Roman" w:cs="Times New Roman"/>
          <w:sz w:val="20"/>
          <w:szCs w:val="20"/>
        </w:rPr>
        <w:t>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 w:rsidR="00701ED3">
        <w:rPr>
          <w:rFonts w:ascii="Times New Roman" w:hAnsi="Times New Roman" w:cs="Times New Roman"/>
          <w:sz w:val="20"/>
          <w:szCs w:val="20"/>
        </w:rPr>
        <w:t>”  (</w:t>
      </w:r>
      <w:r w:rsidR="00701ED3"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 w:rsidR="00701ED3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22, </w:t>
      </w:r>
      <w:r w:rsidR="00701ED3">
        <w:rPr>
          <w:rFonts w:ascii="Times New Roman" w:hAnsi="Times New Roman" w:cs="Times New Roman"/>
          <w:sz w:val="20"/>
          <w:szCs w:val="20"/>
        </w:rPr>
        <w:t>31-</w:t>
      </w:r>
      <w:r>
        <w:rPr>
          <w:rFonts w:ascii="Times New Roman" w:hAnsi="Times New Roman" w:cs="Times New Roman"/>
          <w:sz w:val="20"/>
          <w:szCs w:val="20"/>
        </w:rPr>
        <w:t>3</w:t>
      </w:r>
      <w:r w:rsidR="00701ED3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, 148-53</w:t>
      </w:r>
      <w:r w:rsidR="00701ED3">
        <w:rPr>
          <w:rFonts w:ascii="Times New Roman" w:hAnsi="Times New Roman" w:cs="Times New Roman"/>
          <w:sz w:val="20"/>
          <w:szCs w:val="20"/>
        </w:rPr>
        <w:t>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FF45F1">
        <w:rPr>
          <w:rFonts w:ascii="Times New Roman" w:hAnsi="Times New Roman" w:cs="Times New Roman"/>
          <w:b/>
          <w:sz w:val="24"/>
          <w:szCs w:val="24"/>
        </w:rPr>
        <w:t>#4: Tuesday, February 4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FF7FB1" w:rsidRPr="009454AC" w:rsidRDefault="0053316E" w:rsidP="009454A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070C8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Extensive a</w:t>
      </w:r>
      <w:r w:rsidR="00550C35">
        <w:rPr>
          <w:rFonts w:ascii="Times New Roman" w:hAnsi="Times New Roman" w:cs="Times New Roman"/>
          <w:sz w:val="20"/>
          <w:szCs w:val="20"/>
        </w:rPr>
        <w:t>dditional background r</w:t>
      </w:r>
      <w:r>
        <w:rPr>
          <w:rFonts w:ascii="Times New Roman" w:hAnsi="Times New Roman" w:cs="Times New Roman"/>
          <w:sz w:val="20"/>
          <w:szCs w:val="20"/>
        </w:rPr>
        <w:t>eading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February 11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9454AC">
        <w:rPr>
          <w:rFonts w:ascii="Times New Roman" w:hAnsi="Times New Roman" w:cs="Times New Roman"/>
          <w:sz w:val="20"/>
          <w:szCs w:val="20"/>
        </w:rPr>
        <w:t>, 31-50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DA6B87">
        <w:rPr>
          <w:rFonts w:ascii="Times New Roman" w:hAnsi="Times New Roman" w:cs="Times New Roman"/>
          <w:sz w:val="20"/>
          <w:szCs w:val="20"/>
        </w:rPr>
        <w:t xml:space="preserve">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February 18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</w:t>
      </w:r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one and 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>only one</w:t>
      </w:r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 long direct </w:t>
      </w:r>
      <w:proofErr w:type="gramStart"/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quote 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in</w:t>
      </w:r>
      <w:proofErr w:type="gramEnd"/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February 25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March 4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79166A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 xml:space="preserve">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9454AC">
        <w:rPr>
          <w:rFonts w:ascii="Times New Roman" w:hAnsi="Times New Roman" w:cs="Times New Roman"/>
          <w:sz w:val="20"/>
          <w:szCs w:val="20"/>
        </w:rPr>
        <w:t>Protocol Grad</w:t>
      </w:r>
      <w:r w:rsidR="0079166A">
        <w:rPr>
          <w:rFonts w:ascii="Times New Roman" w:hAnsi="Times New Roman" w:cs="Times New Roman"/>
          <w:sz w:val="20"/>
          <w:szCs w:val="20"/>
        </w:rPr>
        <w:t>e Sheet for the Synthesis Paper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>the “Samp</w:t>
      </w:r>
      <w:r w:rsidR="009454AC">
        <w:rPr>
          <w:rFonts w:ascii="Times New Roman" w:hAnsi="Times New Roman" w:cs="Times New Roman"/>
          <w:sz w:val="20"/>
          <w:szCs w:val="20"/>
        </w:rPr>
        <w:t>le Works Cited Entries” handout</w:t>
      </w:r>
      <w:r w:rsidR="00514A99">
        <w:rPr>
          <w:rFonts w:ascii="Times New Roman" w:hAnsi="Times New Roman" w:cs="Times New Roman"/>
          <w:sz w:val="20"/>
          <w:szCs w:val="20"/>
        </w:rPr>
        <w:t xml:space="preserve">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March 11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</w:t>
      </w:r>
      <w:r w:rsidR="0079166A">
        <w:rPr>
          <w:rFonts w:ascii="Times New Roman" w:hAnsi="Times New Roman" w:cs="Times New Roman"/>
          <w:sz w:val="20"/>
          <w:szCs w:val="20"/>
        </w:rPr>
        <w:t>ed student use of the “MLA Protocol Grade Sheet for the Synthesis Paper</w:t>
      </w:r>
      <w:r w:rsidR="00B72CCC">
        <w:rPr>
          <w:rFonts w:ascii="Times New Roman" w:hAnsi="Times New Roman" w:cs="Times New Roman"/>
          <w:sz w:val="20"/>
          <w:szCs w:val="20"/>
        </w:rPr>
        <w:t>”</w:t>
      </w:r>
      <w:r>
        <w:rPr>
          <w:rFonts w:ascii="Times New Roman" w:hAnsi="Times New Roman" w:cs="Times New Roman"/>
          <w:sz w:val="20"/>
          <w:szCs w:val="20"/>
        </w:rPr>
        <w:t xml:space="preserve"> to verify the </w:t>
      </w:r>
      <w:r w:rsidR="0079166A">
        <w:rPr>
          <w:rFonts w:ascii="Times New Roman" w:hAnsi="Times New Roman" w:cs="Times New Roman"/>
          <w:sz w:val="20"/>
          <w:szCs w:val="20"/>
        </w:rPr>
        <w:t xml:space="preserve">basic </w:t>
      </w:r>
      <w:r>
        <w:rPr>
          <w:rFonts w:ascii="Times New Roman" w:hAnsi="Times New Roman" w:cs="Times New Roman"/>
          <w:sz w:val="20"/>
          <w:szCs w:val="20"/>
        </w:rPr>
        <w:t>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79166A" w:rsidRPr="00B405FF" w:rsidRDefault="0079166A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in-class writing to edit, revise and proofread the research paper.  (See Meeting #8, Agenda #4.)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March 18</w:t>
      </w:r>
      <w:r w:rsidR="00FF45F1" w:rsidRPr="00FF45F1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>assignments on 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>com</w:t>
      </w:r>
      <w:r w:rsidR="00A40E8C">
        <w:rPr>
          <w:rFonts w:ascii="Times New Roman" w:hAnsi="Times New Roman" w:cs="Times New Roman"/>
          <w:sz w:val="20"/>
          <w:szCs w:val="20"/>
        </w:rPr>
        <w:t xml:space="preserve">pensate for the unexpected.  </w:t>
      </w:r>
      <w:r w:rsidR="004703E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4703E4" w:rsidRPr="004703E4">
        <w:rPr>
          <w:rFonts w:ascii="Times New Roman" w:hAnsi="Times New Roman" w:cs="Times New Roman"/>
          <w:b/>
          <w:bCs/>
          <w:sz w:val="20"/>
          <w:szCs w:val="20"/>
        </w:rPr>
        <w:t>avoid turning in late work because t</w:t>
      </w:r>
      <w:r w:rsidR="00A40E8C" w:rsidRPr="004703E4">
        <w:rPr>
          <w:rFonts w:ascii="Times New Roman" w:hAnsi="Times New Roman" w:cs="Times New Roman"/>
          <w:b/>
          <w:bCs/>
          <w:sz w:val="20"/>
          <w:szCs w:val="20"/>
        </w:rPr>
        <w:t>he grade for</w:t>
      </w:r>
      <w:r w:rsidR="004703E4" w:rsidRPr="004703E4">
        <w:rPr>
          <w:rFonts w:ascii="Times New Roman" w:hAnsi="Times New Roman" w:cs="Times New Roman"/>
          <w:b/>
          <w:bCs/>
          <w:sz w:val="20"/>
          <w:szCs w:val="20"/>
        </w:rPr>
        <w:t xml:space="preserve"> the 6 major writing assignments will drop 10% for each class meeting they are late.</w:t>
      </w:r>
      <w:r w:rsidR="004703E4">
        <w:rPr>
          <w:rFonts w:ascii="Times New Roman" w:hAnsi="Times New Roman" w:cs="Times New Roman"/>
          <w:sz w:val="20"/>
          <w:szCs w:val="20"/>
        </w:rPr>
        <w:t xml:space="preserve">  However, s</w:t>
      </w:r>
      <w:r w:rsidR="00DD152A" w:rsidRPr="00854A3E">
        <w:rPr>
          <w:rFonts w:ascii="Times New Roman" w:hAnsi="Times New Roman" w:cs="Times New Roman"/>
          <w:sz w:val="20"/>
          <w:szCs w:val="20"/>
        </w:rPr>
        <w:t>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</w:t>
      </w:r>
      <w:r w:rsidR="004703E4">
        <w:rPr>
          <w:rFonts w:ascii="Times New Roman" w:hAnsi="Times New Roman" w:cs="Times New Roman"/>
          <w:sz w:val="20"/>
          <w:szCs w:val="20"/>
        </w:rPr>
        <w:t>ey are on verified deployment, or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734C29">
        <w:rPr>
          <w:rFonts w:ascii="Times New Roman" w:hAnsi="Times New Roman" w:cs="Times New Roman"/>
          <w:sz w:val="20"/>
          <w:szCs w:val="20"/>
        </w:rPr>
        <w:t xml:space="preserve">erned.  Turn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 xml:space="preserve">atives and babysitting </w:t>
      </w:r>
      <w:r w:rsidR="009232EF">
        <w:rPr>
          <w:rFonts w:ascii="Times New Roman" w:hAnsi="Times New Roman" w:cs="Times New Roman"/>
          <w:sz w:val="20"/>
          <w:szCs w:val="20"/>
        </w:rPr>
        <w:t>services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EACH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to produce a substantive research paper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9232EF">
        <w:rPr>
          <w:rFonts w:ascii="Times New Roman" w:hAnsi="Times New Roman" w:cs="Times New Roman"/>
          <w:sz w:val="20"/>
          <w:szCs w:val="20"/>
        </w:rPr>
        <w:t>by acknowledging each and every</w:t>
      </w:r>
      <w:r w:rsidR="00786729" w:rsidRPr="00FD10B6">
        <w:rPr>
          <w:rFonts w:ascii="Times New Roman" w:hAnsi="Times New Roman" w:cs="Times New Roman"/>
          <w:sz w:val="20"/>
          <w:szCs w:val="20"/>
        </w:rPr>
        <w:t xml:space="preserve">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ANY p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lagiarism will result in a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n “F”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C4231">
        <w:rPr>
          <w:rFonts w:ascii="Times New Roman" w:hAnsi="Times New Roman" w:cs="Times New Roman"/>
          <w:b/>
          <w:bCs/>
          <w:sz w:val="20"/>
          <w:szCs w:val="20"/>
        </w:rPr>
        <w:t xml:space="preserve">for 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the course.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 xml:space="preserve">This three-credit course </w:t>
      </w:r>
      <w:r w:rsidR="009232EF">
        <w:rPr>
          <w:rFonts w:ascii="Times New Roman" w:hAnsi="Times New Roman" w:cs="Times New Roman"/>
          <w:b/>
          <w:bCs/>
          <w:sz w:val="20"/>
          <w:szCs w:val="20"/>
        </w:rPr>
        <w:t>requires your attendance</w:t>
      </w:r>
      <w:r w:rsidRPr="00B14262"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</w:t>
      </w:r>
      <w:r w:rsidR="009232EF">
        <w:rPr>
          <w:rFonts w:ascii="Times New Roman" w:hAnsi="Times New Roman" w:cs="Times New Roman"/>
          <w:sz w:val="20"/>
          <w:szCs w:val="20"/>
        </w:rPr>
        <w:t>, and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9232EF">
        <w:rPr>
          <w:rFonts w:ascii="Times New Roman" w:hAnsi="Times New Roman" w:cs="Times New Roman"/>
          <w:bCs/>
          <w:sz w:val="20"/>
          <w:szCs w:val="20"/>
        </w:rPr>
        <w:t>s</w:t>
      </w:r>
      <w:r w:rsidRPr="009232EF">
        <w:rPr>
          <w:rFonts w:ascii="Times New Roman" w:hAnsi="Times New Roman" w:cs="Times New Roman"/>
          <w:bCs/>
          <w:sz w:val="20"/>
          <w:szCs w:val="20"/>
        </w:rPr>
        <w:t>tudents can only benefit from this in-class writing if they are in class</w:t>
      </w:r>
      <w:r w:rsidR="000C0C7E" w:rsidRPr="009232E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>to receive</w:t>
      </w:r>
      <w:r w:rsidR="00240124">
        <w:rPr>
          <w:rFonts w:ascii="Times New Roman" w:hAnsi="Times New Roman" w:cs="Times New Roman"/>
          <w:sz w:val="20"/>
          <w:szCs w:val="20"/>
        </w:rPr>
        <w:t xml:space="preserve"> class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9232EF">
        <w:rPr>
          <w:rFonts w:ascii="Times New Roman" w:hAnsi="Times New Roman" w:cs="Times New Roman"/>
          <w:sz w:val="20"/>
          <w:szCs w:val="20"/>
        </w:rPr>
        <w:t xml:space="preserve">  However, s</w:t>
      </w:r>
      <w:r w:rsidR="00AD2514">
        <w:rPr>
          <w:rFonts w:ascii="Times New Roman" w:hAnsi="Times New Roman" w:cs="Times New Roman"/>
          <w:sz w:val="20"/>
          <w:szCs w:val="20"/>
        </w:rPr>
        <w:t>erious s</w:t>
      </w:r>
      <w:r w:rsidR="00184B67">
        <w:rPr>
          <w:rFonts w:ascii="Times New Roman" w:hAnsi="Times New Roman" w:cs="Times New Roman"/>
          <w:sz w:val="20"/>
          <w:szCs w:val="20"/>
        </w:rPr>
        <w:t xml:space="preserve">ituations that qualify as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9232EF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 and technically consistent with all</w:t>
      </w:r>
      <w:r>
        <w:rPr>
          <w:rFonts w:ascii="Times New Roman" w:hAnsi="Times New Roman" w:cs="Times New Roman"/>
          <w:sz w:val="20"/>
          <w:szCs w:val="20"/>
        </w:rPr>
        <w:t xml:space="preserve"> MLA protocols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E65E6">
        <w:rPr>
          <w:rFonts w:ascii="Times New Roman" w:hAnsi="Times New Roman" w:cs="Times New Roman"/>
          <w:sz w:val="20"/>
          <w:szCs w:val="20"/>
        </w:rPr>
        <w:t xml:space="preserve">  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661" w:rsidRDefault="00852661" w:rsidP="00F2217D">
      <w:pPr>
        <w:spacing w:after="0" w:line="240" w:lineRule="auto"/>
      </w:pPr>
      <w:r>
        <w:separator/>
      </w:r>
    </w:p>
  </w:endnote>
  <w:endnote w:type="continuationSeparator" w:id="0">
    <w:p w:rsidR="00852661" w:rsidRDefault="00852661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4703E4" w:rsidRPr="004703E4">
            <w:rPr>
              <w:rFonts w:asciiTheme="majorHAnsi" w:hAnsiTheme="majorHAnsi"/>
              <w:noProof/>
              <w:sz w:val="28"/>
              <w:szCs w:val="28"/>
            </w:rPr>
            <w:t>5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661" w:rsidRDefault="00852661" w:rsidP="00F2217D">
      <w:pPr>
        <w:spacing w:after="0" w:line="240" w:lineRule="auto"/>
      </w:pPr>
      <w:r>
        <w:separator/>
      </w:r>
    </w:p>
  </w:footnote>
  <w:footnote w:type="continuationSeparator" w:id="0">
    <w:p w:rsidR="00852661" w:rsidRDefault="00852661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114ED"/>
    <w:rsid w:val="00021386"/>
    <w:rsid w:val="00026B96"/>
    <w:rsid w:val="000402BD"/>
    <w:rsid w:val="00043091"/>
    <w:rsid w:val="00043F3E"/>
    <w:rsid w:val="00055987"/>
    <w:rsid w:val="0005736D"/>
    <w:rsid w:val="00070C80"/>
    <w:rsid w:val="000C0C7E"/>
    <w:rsid w:val="000C6353"/>
    <w:rsid w:val="000C73E7"/>
    <w:rsid w:val="000D0098"/>
    <w:rsid w:val="000E307C"/>
    <w:rsid w:val="001138A3"/>
    <w:rsid w:val="00142284"/>
    <w:rsid w:val="001452C4"/>
    <w:rsid w:val="00172001"/>
    <w:rsid w:val="00182606"/>
    <w:rsid w:val="00184B67"/>
    <w:rsid w:val="001C4B91"/>
    <w:rsid w:val="001C5710"/>
    <w:rsid w:val="001D00AC"/>
    <w:rsid w:val="001D3AAC"/>
    <w:rsid w:val="001D49D2"/>
    <w:rsid w:val="001D6053"/>
    <w:rsid w:val="001E55E8"/>
    <w:rsid w:val="001E5C62"/>
    <w:rsid w:val="00200D88"/>
    <w:rsid w:val="00221C3E"/>
    <w:rsid w:val="00224229"/>
    <w:rsid w:val="00240124"/>
    <w:rsid w:val="00241592"/>
    <w:rsid w:val="00241AE1"/>
    <w:rsid w:val="0026031B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55C9"/>
    <w:rsid w:val="00395435"/>
    <w:rsid w:val="003A2A99"/>
    <w:rsid w:val="003B6D0B"/>
    <w:rsid w:val="003E65E6"/>
    <w:rsid w:val="00404C45"/>
    <w:rsid w:val="00432A3C"/>
    <w:rsid w:val="004607C8"/>
    <w:rsid w:val="0046133E"/>
    <w:rsid w:val="004703E4"/>
    <w:rsid w:val="0048365E"/>
    <w:rsid w:val="004B40A9"/>
    <w:rsid w:val="004C0852"/>
    <w:rsid w:val="004C797E"/>
    <w:rsid w:val="004D74D5"/>
    <w:rsid w:val="004F188E"/>
    <w:rsid w:val="004F44A3"/>
    <w:rsid w:val="004F7D58"/>
    <w:rsid w:val="00503D30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6C32"/>
    <w:rsid w:val="0059717E"/>
    <w:rsid w:val="005A4895"/>
    <w:rsid w:val="005C5E42"/>
    <w:rsid w:val="005D1C72"/>
    <w:rsid w:val="005F3940"/>
    <w:rsid w:val="00617C15"/>
    <w:rsid w:val="006306FE"/>
    <w:rsid w:val="006315CC"/>
    <w:rsid w:val="006423A7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12D61"/>
    <w:rsid w:val="00734C29"/>
    <w:rsid w:val="007437AA"/>
    <w:rsid w:val="00744D50"/>
    <w:rsid w:val="00746CB0"/>
    <w:rsid w:val="00760ED0"/>
    <w:rsid w:val="00767D05"/>
    <w:rsid w:val="00786729"/>
    <w:rsid w:val="00790AED"/>
    <w:rsid w:val="0079105D"/>
    <w:rsid w:val="0079166A"/>
    <w:rsid w:val="00797579"/>
    <w:rsid w:val="007A2053"/>
    <w:rsid w:val="007E4C47"/>
    <w:rsid w:val="007E7933"/>
    <w:rsid w:val="007E7C78"/>
    <w:rsid w:val="007F3CA6"/>
    <w:rsid w:val="007F5F80"/>
    <w:rsid w:val="00801059"/>
    <w:rsid w:val="00810E17"/>
    <w:rsid w:val="0081788C"/>
    <w:rsid w:val="00852661"/>
    <w:rsid w:val="00854A3E"/>
    <w:rsid w:val="00875E66"/>
    <w:rsid w:val="008805A1"/>
    <w:rsid w:val="00893CD6"/>
    <w:rsid w:val="008965A8"/>
    <w:rsid w:val="008A2974"/>
    <w:rsid w:val="008B2DB5"/>
    <w:rsid w:val="008C4231"/>
    <w:rsid w:val="008C74DB"/>
    <w:rsid w:val="008E1F25"/>
    <w:rsid w:val="008F4728"/>
    <w:rsid w:val="008F6958"/>
    <w:rsid w:val="00905453"/>
    <w:rsid w:val="00913458"/>
    <w:rsid w:val="0091630A"/>
    <w:rsid w:val="009232EF"/>
    <w:rsid w:val="00924962"/>
    <w:rsid w:val="00933056"/>
    <w:rsid w:val="009454AC"/>
    <w:rsid w:val="00954178"/>
    <w:rsid w:val="00956F91"/>
    <w:rsid w:val="0096330A"/>
    <w:rsid w:val="00970BB3"/>
    <w:rsid w:val="009A0E55"/>
    <w:rsid w:val="009A3A86"/>
    <w:rsid w:val="009A3E85"/>
    <w:rsid w:val="009D447B"/>
    <w:rsid w:val="009E71AD"/>
    <w:rsid w:val="00A2733B"/>
    <w:rsid w:val="00A332FB"/>
    <w:rsid w:val="00A36844"/>
    <w:rsid w:val="00A40E8C"/>
    <w:rsid w:val="00A44B2D"/>
    <w:rsid w:val="00A826FC"/>
    <w:rsid w:val="00A82739"/>
    <w:rsid w:val="00A86680"/>
    <w:rsid w:val="00A92508"/>
    <w:rsid w:val="00A978AC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72CCC"/>
    <w:rsid w:val="00B75BEA"/>
    <w:rsid w:val="00B779E8"/>
    <w:rsid w:val="00B8037D"/>
    <w:rsid w:val="00B84B99"/>
    <w:rsid w:val="00BA53CA"/>
    <w:rsid w:val="00BD3BAC"/>
    <w:rsid w:val="00C062D6"/>
    <w:rsid w:val="00C27E34"/>
    <w:rsid w:val="00C35178"/>
    <w:rsid w:val="00C81BB1"/>
    <w:rsid w:val="00CA2734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55D39"/>
    <w:rsid w:val="00E603B2"/>
    <w:rsid w:val="00E66D97"/>
    <w:rsid w:val="00E671A6"/>
    <w:rsid w:val="00E8395F"/>
    <w:rsid w:val="00E8698E"/>
    <w:rsid w:val="00EB3E1A"/>
    <w:rsid w:val="00EF100C"/>
    <w:rsid w:val="00EF4CCD"/>
    <w:rsid w:val="00EF5EDB"/>
    <w:rsid w:val="00F10F8A"/>
    <w:rsid w:val="00F15094"/>
    <w:rsid w:val="00F2217D"/>
    <w:rsid w:val="00F34FD2"/>
    <w:rsid w:val="00F65B9D"/>
    <w:rsid w:val="00F8026A"/>
    <w:rsid w:val="00F8449A"/>
    <w:rsid w:val="00F95ECE"/>
    <w:rsid w:val="00F97F36"/>
    <w:rsid w:val="00FB0FC4"/>
    <w:rsid w:val="00FB32C9"/>
    <w:rsid w:val="00FD10B6"/>
    <w:rsid w:val="00FE4433"/>
    <w:rsid w:val="00FE63C8"/>
    <w:rsid w:val="00FE77E1"/>
    <w:rsid w:val="00FF45F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banthoeng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518EEBD8-625F-4E8E-94C3-98F70DBB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2785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4</cp:revision>
  <cp:lastPrinted>2012-12-31T02:05:00Z</cp:lastPrinted>
  <dcterms:created xsi:type="dcterms:W3CDTF">2013-12-09T20:47:00Z</dcterms:created>
  <dcterms:modified xsi:type="dcterms:W3CDTF">2013-12-09T21:21:00Z</dcterms:modified>
</cp:coreProperties>
</file>